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7447E" w14:textId="77777777" w:rsidR="008C77DC" w:rsidRDefault="008C77DC" w:rsidP="008C77DC">
      <w:pPr>
        <w:jc w:val="center"/>
      </w:pPr>
      <w:r>
        <w:t>WHRLGC GENERAL MEETING</w:t>
      </w:r>
    </w:p>
    <w:p w14:paraId="57DB8C9C" w14:textId="77777777" w:rsidR="008C77DC" w:rsidRDefault="008C77DC" w:rsidP="008C77DC">
      <w:pPr>
        <w:jc w:val="center"/>
      </w:pPr>
    </w:p>
    <w:p w14:paraId="1CAE19A9" w14:textId="77777777" w:rsidR="008C77DC" w:rsidRDefault="008C77DC" w:rsidP="008F0A1F">
      <w:pPr>
        <w:pStyle w:val="ListParagraph"/>
        <w:numPr>
          <w:ilvl w:val="0"/>
          <w:numId w:val="1"/>
        </w:numPr>
        <w:spacing w:line="240" w:lineRule="auto"/>
      </w:pPr>
      <w:r>
        <w:t>MEETING DETAILS</w:t>
      </w:r>
    </w:p>
    <w:p w14:paraId="5E1B2BD4" w14:textId="77777777" w:rsidR="008C77DC" w:rsidRDefault="008C77DC" w:rsidP="008F0A1F">
      <w:pPr>
        <w:pStyle w:val="ListParagraph"/>
        <w:spacing w:line="240" w:lineRule="auto"/>
        <w:ind w:left="1080"/>
      </w:pPr>
      <w:r>
        <w:t>Captain: Cindy Hannah</w:t>
      </w:r>
    </w:p>
    <w:p w14:paraId="536D5023" w14:textId="2817A9F8" w:rsidR="008C77DC" w:rsidRDefault="008C77DC" w:rsidP="008F0A1F">
      <w:pPr>
        <w:pStyle w:val="ListParagraph"/>
        <w:spacing w:line="240" w:lineRule="auto"/>
        <w:ind w:left="1080"/>
      </w:pPr>
      <w:r>
        <w:t>Date: 8/18/2026</w:t>
      </w:r>
    </w:p>
    <w:p w14:paraId="23A82CAD" w14:textId="400B0CD0" w:rsidR="008C77DC" w:rsidRDefault="008C77DC" w:rsidP="008F0A1F">
      <w:pPr>
        <w:pStyle w:val="ListParagraph"/>
        <w:spacing w:line="240" w:lineRule="auto"/>
        <w:ind w:left="1080"/>
      </w:pPr>
      <w:r>
        <w:t>Time: 1:</w:t>
      </w:r>
      <w:r w:rsidR="008C6634">
        <w:t>15</w:t>
      </w:r>
      <w:r>
        <w:t xml:space="preserve"> pm</w:t>
      </w:r>
    </w:p>
    <w:p w14:paraId="05C6BA26" w14:textId="77777777" w:rsidR="008C77DC" w:rsidRDefault="008C77DC" w:rsidP="008F0A1F">
      <w:pPr>
        <w:pStyle w:val="ListParagraph"/>
        <w:spacing w:line="240" w:lineRule="auto"/>
        <w:ind w:left="1080"/>
      </w:pPr>
      <w:r>
        <w:t>Location: WHR Community Center</w:t>
      </w:r>
    </w:p>
    <w:p w14:paraId="33DFFA5B" w14:textId="77777777" w:rsidR="008C77DC" w:rsidRDefault="008C77DC" w:rsidP="008F0A1F">
      <w:pPr>
        <w:pStyle w:val="ListParagraph"/>
        <w:spacing w:line="240" w:lineRule="auto"/>
        <w:ind w:left="1080"/>
      </w:pPr>
    </w:p>
    <w:p w14:paraId="7DF0F3AD" w14:textId="77777777" w:rsidR="003A5863" w:rsidRDefault="008C77DC" w:rsidP="003A5863">
      <w:pPr>
        <w:pStyle w:val="ListParagraph"/>
        <w:numPr>
          <w:ilvl w:val="0"/>
          <w:numId w:val="1"/>
        </w:numPr>
        <w:spacing w:line="240" w:lineRule="auto"/>
      </w:pPr>
      <w:r>
        <w:t>ATTENDANCE</w:t>
      </w:r>
    </w:p>
    <w:p w14:paraId="57B69EC7" w14:textId="77777777" w:rsidR="003A5863" w:rsidRDefault="008C77DC" w:rsidP="003A5863">
      <w:pPr>
        <w:pStyle w:val="ListParagraph"/>
        <w:spacing w:line="240" w:lineRule="auto"/>
        <w:ind w:left="1080"/>
      </w:pPr>
      <w:r>
        <w:t>Cindy Hannah, Captain</w:t>
      </w:r>
    </w:p>
    <w:p w14:paraId="3B63D673" w14:textId="77777777" w:rsidR="003A5863" w:rsidRDefault="008C77DC" w:rsidP="003A5863">
      <w:pPr>
        <w:pStyle w:val="ListParagraph"/>
        <w:spacing w:line="240" w:lineRule="auto"/>
        <w:ind w:left="1080"/>
      </w:pPr>
      <w:r>
        <w:t>Kim Miller, Treasurer</w:t>
      </w:r>
    </w:p>
    <w:p w14:paraId="038FA58C" w14:textId="77777777" w:rsidR="003A5863" w:rsidRDefault="008C77DC" w:rsidP="003A5863">
      <w:pPr>
        <w:pStyle w:val="ListParagraph"/>
        <w:spacing w:line="240" w:lineRule="auto"/>
        <w:ind w:left="1080"/>
      </w:pPr>
      <w:r>
        <w:t>Mary Anderson, Tournament Director</w:t>
      </w:r>
    </w:p>
    <w:p w14:paraId="0ADC2567" w14:textId="77777777" w:rsidR="003A5863" w:rsidRDefault="008C77DC" w:rsidP="003A5863">
      <w:pPr>
        <w:pStyle w:val="ListParagraph"/>
        <w:spacing w:line="240" w:lineRule="auto"/>
        <w:ind w:left="1080"/>
      </w:pPr>
      <w:r>
        <w:t>Sue Peterson, Invitational Director/Website Administrator</w:t>
      </w:r>
    </w:p>
    <w:p w14:paraId="3FA2C871" w14:textId="77777777" w:rsidR="003A5863" w:rsidRDefault="008C77DC" w:rsidP="003A5863">
      <w:pPr>
        <w:pStyle w:val="ListParagraph"/>
        <w:spacing w:line="240" w:lineRule="auto"/>
        <w:ind w:left="1080"/>
      </w:pPr>
      <w:r>
        <w:t>Gretchen Merrick, Secretary</w:t>
      </w:r>
    </w:p>
    <w:p w14:paraId="6D6DB05C" w14:textId="61C0E1C9" w:rsidR="008C77DC" w:rsidRDefault="008C77DC" w:rsidP="003A5863">
      <w:pPr>
        <w:pStyle w:val="ListParagraph"/>
        <w:spacing w:line="240" w:lineRule="auto"/>
        <w:ind w:left="1080"/>
      </w:pPr>
      <w:r>
        <w:t>There were approximately 15 members in attendance in addition to the officers.</w:t>
      </w:r>
    </w:p>
    <w:p w14:paraId="2413ADCA" w14:textId="77777777" w:rsidR="008C77DC" w:rsidRDefault="008C77DC" w:rsidP="008F0A1F">
      <w:pPr>
        <w:pStyle w:val="ListParagraph"/>
        <w:spacing w:line="240" w:lineRule="auto"/>
        <w:ind w:left="1080"/>
      </w:pPr>
    </w:p>
    <w:p w14:paraId="21FED54F" w14:textId="77777777" w:rsidR="008C77DC" w:rsidRDefault="008C77DC" w:rsidP="008F0A1F">
      <w:pPr>
        <w:pStyle w:val="ListParagraph"/>
        <w:numPr>
          <w:ilvl w:val="0"/>
          <w:numId w:val="1"/>
        </w:numPr>
        <w:spacing w:line="240" w:lineRule="auto"/>
      </w:pPr>
      <w:r>
        <w:t>CALL TO ORDER</w:t>
      </w:r>
    </w:p>
    <w:p w14:paraId="4849F0A5" w14:textId="497F68C4" w:rsidR="008C77DC" w:rsidRDefault="008C77DC" w:rsidP="008F0A1F">
      <w:pPr>
        <w:pStyle w:val="ListParagraph"/>
        <w:spacing w:line="240" w:lineRule="auto"/>
        <w:ind w:left="1080"/>
      </w:pPr>
      <w:r>
        <w:t>Cindy called the meeting to order at 1:05 p.m.</w:t>
      </w:r>
    </w:p>
    <w:p w14:paraId="57A1C594" w14:textId="77777777" w:rsidR="008C77DC" w:rsidRDefault="008C77DC" w:rsidP="008F0A1F">
      <w:pPr>
        <w:pStyle w:val="ListParagraph"/>
        <w:spacing w:line="240" w:lineRule="auto"/>
        <w:ind w:left="1080"/>
      </w:pPr>
    </w:p>
    <w:p w14:paraId="587E421A" w14:textId="77777777" w:rsidR="003A5863" w:rsidRDefault="008C77DC" w:rsidP="003A5863">
      <w:pPr>
        <w:pStyle w:val="ListParagraph"/>
        <w:numPr>
          <w:ilvl w:val="0"/>
          <w:numId w:val="1"/>
        </w:numPr>
        <w:spacing w:line="240" w:lineRule="auto"/>
      </w:pPr>
      <w:r>
        <w:t>CAPTAIN’S REPORT</w:t>
      </w:r>
    </w:p>
    <w:p w14:paraId="20487DD8" w14:textId="7EBAC3FF" w:rsidR="00442F6D" w:rsidRDefault="00442F6D" w:rsidP="003A5863">
      <w:pPr>
        <w:pStyle w:val="ListParagraph"/>
        <w:spacing w:line="240" w:lineRule="auto"/>
        <w:ind w:left="1080"/>
      </w:pPr>
      <w:r>
        <w:t>Cindy reminded membership that there is no play day this Thursday, August 20. There will be a play day the following Thursday, August 27.</w:t>
      </w:r>
    </w:p>
    <w:p w14:paraId="5ADEABB2" w14:textId="77777777" w:rsidR="00442F6D" w:rsidRDefault="00442F6D" w:rsidP="008F0A1F">
      <w:pPr>
        <w:pStyle w:val="ListParagraph"/>
        <w:spacing w:line="240" w:lineRule="auto"/>
        <w:ind w:left="1440"/>
      </w:pPr>
    </w:p>
    <w:p w14:paraId="0ADA427A" w14:textId="77777777" w:rsidR="008B38B3" w:rsidRDefault="008C77DC" w:rsidP="008B38B3">
      <w:pPr>
        <w:pStyle w:val="ListParagraph"/>
        <w:numPr>
          <w:ilvl w:val="0"/>
          <w:numId w:val="1"/>
        </w:numPr>
        <w:spacing w:line="240" w:lineRule="auto"/>
      </w:pPr>
      <w:r>
        <w:t>SECRETARY</w:t>
      </w:r>
    </w:p>
    <w:p w14:paraId="4FE1DD26" w14:textId="032DB08A" w:rsidR="008C77DC" w:rsidRDefault="00442F6D" w:rsidP="008B38B3">
      <w:pPr>
        <w:pStyle w:val="ListParagraph"/>
        <w:spacing w:line="240" w:lineRule="auto"/>
        <w:ind w:left="1080"/>
      </w:pPr>
      <w:r>
        <w:t>July’s General</w:t>
      </w:r>
      <w:r w:rsidR="008C77DC">
        <w:t xml:space="preserve"> Meeting minutes were approved.</w:t>
      </w:r>
    </w:p>
    <w:p w14:paraId="26EDE92D" w14:textId="77777777" w:rsidR="008C77DC" w:rsidRDefault="008C77DC" w:rsidP="008F0A1F">
      <w:pPr>
        <w:pStyle w:val="ListParagraph"/>
        <w:spacing w:line="240" w:lineRule="auto"/>
        <w:ind w:left="1080"/>
      </w:pPr>
    </w:p>
    <w:p w14:paraId="0D13259F" w14:textId="2974E3C7" w:rsidR="008B38B3" w:rsidRDefault="008C77DC" w:rsidP="008B38B3">
      <w:pPr>
        <w:pStyle w:val="ListParagraph"/>
        <w:numPr>
          <w:ilvl w:val="0"/>
          <w:numId w:val="1"/>
        </w:numPr>
        <w:spacing w:line="240" w:lineRule="auto"/>
      </w:pPr>
      <w:r>
        <w:t>TREASURER</w:t>
      </w:r>
    </w:p>
    <w:p w14:paraId="7A4C9A32" w14:textId="5A56BF3D" w:rsidR="008C77DC" w:rsidRPr="00D93E01" w:rsidRDefault="008C77DC" w:rsidP="00536978">
      <w:pPr>
        <w:pStyle w:val="ListParagraph"/>
        <w:spacing w:line="240" w:lineRule="auto"/>
        <w:ind w:left="1080"/>
      </w:pPr>
      <w:r>
        <w:t xml:space="preserve">Kim noted that </w:t>
      </w:r>
      <w:r w:rsidR="00442F6D">
        <w:t xml:space="preserve">we are on track with this year’s budget. She </w:t>
      </w:r>
      <w:r w:rsidR="00D93E01">
        <w:t>said that</w:t>
      </w:r>
      <w:r w:rsidR="00442F6D">
        <w:t xml:space="preserve"> the Member/Member </w:t>
      </w:r>
      <w:r w:rsidR="00D93E01">
        <w:t>e</w:t>
      </w:r>
      <w:r w:rsidR="00D93E01" w:rsidRPr="00D93E01">
        <w:rPr>
          <w:color w:val="000000"/>
        </w:rPr>
        <w:t>vent was self-funded for all but $30+, which is covered in our budget.</w:t>
      </w:r>
    </w:p>
    <w:p w14:paraId="43CEA973" w14:textId="77777777" w:rsidR="00536978" w:rsidRDefault="00536978" w:rsidP="00536978">
      <w:pPr>
        <w:pStyle w:val="ListParagraph"/>
        <w:spacing w:line="240" w:lineRule="auto"/>
        <w:ind w:left="1080"/>
      </w:pPr>
    </w:p>
    <w:p w14:paraId="728C5462" w14:textId="6A477631" w:rsidR="008B38B3" w:rsidRDefault="000E25CD" w:rsidP="008B38B3">
      <w:pPr>
        <w:pStyle w:val="ListParagraph"/>
        <w:numPr>
          <w:ilvl w:val="0"/>
          <w:numId w:val="1"/>
        </w:numPr>
        <w:spacing w:line="240" w:lineRule="auto"/>
      </w:pPr>
      <w:r>
        <w:t>TOURNAMENT DIRECTO</w:t>
      </w:r>
      <w:r w:rsidR="00536978">
        <w:t>R</w:t>
      </w:r>
    </w:p>
    <w:p w14:paraId="53876982" w14:textId="562F6040" w:rsidR="008C77DC" w:rsidRDefault="000A049D" w:rsidP="008B38B3">
      <w:pPr>
        <w:pStyle w:val="ListParagraph"/>
        <w:spacing w:line="240" w:lineRule="auto"/>
        <w:ind w:left="1080"/>
      </w:pPr>
      <w:r>
        <w:t>Michelle Violet won today’s gross A</w:t>
      </w:r>
      <w:r w:rsidR="00B72608">
        <w:t>ces</w:t>
      </w:r>
      <w:r>
        <w:t xml:space="preserve"> and Denise Stein won the net A</w:t>
      </w:r>
      <w:r w:rsidR="00B72608">
        <w:t>ces</w:t>
      </w:r>
      <w:r>
        <w:t>.</w:t>
      </w:r>
      <w:r w:rsidR="00B72608">
        <w:t xml:space="preserve"> There were nine Skins winners at $12 each.</w:t>
      </w:r>
    </w:p>
    <w:p w14:paraId="5E665B0D" w14:textId="77777777" w:rsidR="00B72608" w:rsidRDefault="00B72608" w:rsidP="008F0A1F">
      <w:pPr>
        <w:pStyle w:val="ListParagraph"/>
        <w:spacing w:line="240" w:lineRule="auto"/>
        <w:ind w:left="1080"/>
      </w:pPr>
    </w:p>
    <w:p w14:paraId="377F07AA" w14:textId="1A81AB81" w:rsidR="00B72608" w:rsidRDefault="00B72608" w:rsidP="008F0A1F">
      <w:pPr>
        <w:pStyle w:val="ListParagraph"/>
        <w:spacing w:line="240" w:lineRule="auto"/>
        <w:ind w:left="1080"/>
      </w:pPr>
      <w:r>
        <w:t xml:space="preserve">The Club Championship/Captain’s Cup tournament will be next Tuesday and Wednesday, August 25 and 26. Mary emailed tournament information this morning with a link to sign up. After play on Wednesday there will be cupcakes and prosecco served </w:t>
      </w:r>
      <w:r w:rsidR="003C6463">
        <w:t>on the deck</w:t>
      </w:r>
      <w:r>
        <w:t xml:space="preserve"> to celebrate the winners.</w:t>
      </w:r>
    </w:p>
    <w:p w14:paraId="58DB10AE" w14:textId="77777777" w:rsidR="003C6463" w:rsidRDefault="003C6463" w:rsidP="008F0A1F">
      <w:pPr>
        <w:pStyle w:val="ListParagraph"/>
        <w:spacing w:line="240" w:lineRule="auto"/>
        <w:ind w:left="1080"/>
      </w:pPr>
    </w:p>
    <w:p w14:paraId="0DBBB553" w14:textId="77B470D2" w:rsidR="003C6463" w:rsidRDefault="003C6463" w:rsidP="008F0A1F">
      <w:pPr>
        <w:pStyle w:val="ListParagraph"/>
        <w:spacing w:line="240" w:lineRule="auto"/>
        <w:ind w:left="1080"/>
      </w:pPr>
      <w:r>
        <w:t>On September 8</w:t>
      </w:r>
      <w:r w:rsidR="008F0A1F" w:rsidRPr="003C6463">
        <w:rPr>
          <w:vertAlign w:val="superscript"/>
        </w:rPr>
        <w:t>th</w:t>
      </w:r>
      <w:r w:rsidR="008F0A1F">
        <w:t xml:space="preserve"> we</w:t>
      </w:r>
      <w:r>
        <w:t xml:space="preserve"> will be playing “Brenda Ball” and will be using ladybug golf balls. More information coming.</w:t>
      </w:r>
    </w:p>
    <w:p w14:paraId="6C7D55C8" w14:textId="77777777" w:rsidR="000A049D" w:rsidRDefault="000A049D" w:rsidP="008F0A1F">
      <w:pPr>
        <w:pStyle w:val="ListParagraph"/>
        <w:spacing w:line="240" w:lineRule="auto"/>
        <w:ind w:left="1080"/>
      </w:pPr>
    </w:p>
    <w:p w14:paraId="134C4CFB" w14:textId="77777777" w:rsidR="00220890" w:rsidRDefault="003C6463" w:rsidP="00220890">
      <w:pPr>
        <w:pStyle w:val="ListParagraph"/>
        <w:numPr>
          <w:ilvl w:val="0"/>
          <w:numId w:val="1"/>
        </w:numPr>
        <w:spacing w:line="240" w:lineRule="auto"/>
      </w:pPr>
      <w:r>
        <w:t>BOARD NOMINATIONS</w:t>
      </w:r>
    </w:p>
    <w:p w14:paraId="332381EB" w14:textId="0781A2B9" w:rsidR="003C6463" w:rsidRDefault="003C6463" w:rsidP="00220890">
      <w:pPr>
        <w:pStyle w:val="ListParagraph"/>
        <w:spacing w:line="240" w:lineRule="auto"/>
        <w:ind w:left="1080"/>
      </w:pPr>
      <w:r>
        <w:t>Laurie McKenzie announced that Kim Miller and Mary Anderson have agreed to fill the Treasurer and Tournament Director positions for 2027. Laurie asked for additional candidates. None were forthcoming so Kim and Mary will be reinstated to next year’s board.</w:t>
      </w:r>
    </w:p>
    <w:p w14:paraId="2392FE18" w14:textId="77777777" w:rsidR="00220890" w:rsidRDefault="00220890" w:rsidP="00220890">
      <w:pPr>
        <w:pStyle w:val="ListParagraph"/>
        <w:spacing w:line="240" w:lineRule="auto"/>
        <w:ind w:left="1080"/>
      </w:pPr>
    </w:p>
    <w:p w14:paraId="0CE779D8" w14:textId="51EB0418" w:rsidR="008C77DC" w:rsidRDefault="008C77DC" w:rsidP="008F0A1F">
      <w:pPr>
        <w:pStyle w:val="ListParagraph"/>
        <w:numPr>
          <w:ilvl w:val="0"/>
          <w:numId w:val="1"/>
        </w:numPr>
        <w:spacing w:line="240" w:lineRule="auto"/>
      </w:pPr>
      <w:r>
        <w:t>INVITATIONAL TOURNAMENT</w:t>
      </w:r>
    </w:p>
    <w:p w14:paraId="0E3A0E24" w14:textId="6610346B" w:rsidR="000E25CD" w:rsidRPr="00DE7C4E" w:rsidRDefault="008C77DC" w:rsidP="008F0A1F">
      <w:pPr>
        <w:pStyle w:val="ListParagraph"/>
        <w:spacing w:after="0" w:line="240" w:lineRule="auto"/>
        <w:ind w:left="1080"/>
      </w:pPr>
      <w:r>
        <w:t>Sue thanked her Invitational Committee: Janet Soli, Lisa Clark and Rhonda</w:t>
      </w:r>
      <w:r w:rsidR="000E25CD">
        <w:t xml:space="preserve"> </w:t>
      </w:r>
      <w:r>
        <w:t>Dieter.</w:t>
      </w:r>
      <w:r w:rsidR="000E25CD">
        <w:t xml:space="preserve"> </w:t>
      </w:r>
      <w:r w:rsidR="000E25CD" w:rsidRPr="00DE7C4E">
        <w:t>Sue reviewed the results from the survey taken after the tournament. There was a 52% survey response rate. 100% of the responders rated their satisfaction as “Very Satisfied”. Sue reviewed the individual responses to questions regarding what was enjoyable and what could be improved. Some of the responses were that the results should be posted at the luncheon and that two lines should be in place for the luncheon buffet.</w:t>
      </w:r>
    </w:p>
    <w:p w14:paraId="643D3DD6" w14:textId="77777777" w:rsidR="000E25CD" w:rsidRDefault="000E25CD" w:rsidP="008F0A1F">
      <w:pPr>
        <w:pStyle w:val="ListParagraph"/>
        <w:spacing w:after="0" w:line="240" w:lineRule="auto"/>
        <w:rPr>
          <w:sz w:val="22"/>
          <w:szCs w:val="22"/>
        </w:rPr>
      </w:pPr>
    </w:p>
    <w:p w14:paraId="697A05E7" w14:textId="4C7796F4" w:rsidR="008C6634" w:rsidRDefault="000E25CD" w:rsidP="00A85450">
      <w:pPr>
        <w:spacing w:line="240" w:lineRule="auto"/>
        <w:ind w:left="1080"/>
      </w:pPr>
      <w:r>
        <w:t xml:space="preserve">Sue noted that the silent auction and raffle were very successful and </w:t>
      </w:r>
      <w:r w:rsidR="00DE7C4E">
        <w:t xml:space="preserve">the income remaining </w:t>
      </w:r>
      <w:r w:rsidR="00536978">
        <w:t xml:space="preserve">after expenses </w:t>
      </w:r>
      <w:r w:rsidR="00DE7C4E">
        <w:t xml:space="preserve">was over $3000. There was some discussion regarding what to do with this money. Some of the ideas included giving to charity and using as seed money for next year’s tournament. The decision was tabled. </w:t>
      </w:r>
    </w:p>
    <w:p w14:paraId="4811C669" w14:textId="77777777" w:rsidR="00220890" w:rsidRDefault="00DE7C4E" w:rsidP="00220890">
      <w:pPr>
        <w:pStyle w:val="ListParagraph"/>
        <w:numPr>
          <w:ilvl w:val="0"/>
          <w:numId w:val="1"/>
        </w:numPr>
        <w:spacing w:line="240" w:lineRule="auto"/>
      </w:pPr>
      <w:r>
        <w:t>END OF YEAR LUNCHEON</w:t>
      </w:r>
    </w:p>
    <w:p w14:paraId="3EAAD5DB" w14:textId="46426C0B" w:rsidR="00A85450" w:rsidRDefault="00DE7C4E" w:rsidP="00A85450">
      <w:pPr>
        <w:pStyle w:val="ListParagraph"/>
        <w:spacing w:line="240" w:lineRule="auto"/>
        <w:ind w:left="1080"/>
      </w:pPr>
      <w:r>
        <w:t xml:space="preserve">The end of year luncheon will be held at Nakoma on September 15 at 11:30. Gretchen gave some menu options and </w:t>
      </w:r>
      <w:r w:rsidR="007231F0">
        <w:t>those present voted for sandwiches. A Golf Genius email will be sent out for RSVPs and sandwich and side choices.</w:t>
      </w:r>
    </w:p>
    <w:p w14:paraId="1D0C7139" w14:textId="77777777" w:rsidR="008C77DC" w:rsidRDefault="008C77DC" w:rsidP="008F0A1F">
      <w:pPr>
        <w:pStyle w:val="ListParagraph"/>
        <w:spacing w:line="240" w:lineRule="auto"/>
        <w:ind w:left="1080"/>
      </w:pPr>
    </w:p>
    <w:p w14:paraId="60C014CC" w14:textId="0E662896" w:rsidR="00A85450" w:rsidRDefault="00A85450" w:rsidP="008F0A1F">
      <w:pPr>
        <w:pStyle w:val="ListParagraph"/>
        <w:numPr>
          <w:ilvl w:val="0"/>
          <w:numId w:val="1"/>
        </w:numPr>
        <w:spacing w:line="240" w:lineRule="auto"/>
      </w:pPr>
      <w:r>
        <w:t>The next General Meeting will be September 8</w:t>
      </w:r>
      <w:r w:rsidRPr="00A85450">
        <w:rPr>
          <w:vertAlign w:val="superscript"/>
        </w:rPr>
        <w:t>th</w:t>
      </w:r>
      <w:r>
        <w:t xml:space="preserve"> </w:t>
      </w:r>
      <w:r w:rsidR="00677399">
        <w:t>in the gazebo</w:t>
      </w:r>
      <w:r>
        <w:t xml:space="preserve"> after playing.</w:t>
      </w:r>
    </w:p>
    <w:p w14:paraId="501A72CC" w14:textId="77777777" w:rsidR="00A85450" w:rsidRDefault="00A85450" w:rsidP="00A85450">
      <w:pPr>
        <w:pStyle w:val="ListParagraph"/>
        <w:spacing w:line="240" w:lineRule="auto"/>
        <w:ind w:left="1080"/>
      </w:pPr>
    </w:p>
    <w:p w14:paraId="01605B72" w14:textId="7D37CCFE" w:rsidR="008C77DC" w:rsidRDefault="008C77DC" w:rsidP="008F0A1F">
      <w:pPr>
        <w:pStyle w:val="ListParagraph"/>
        <w:numPr>
          <w:ilvl w:val="0"/>
          <w:numId w:val="1"/>
        </w:numPr>
        <w:spacing w:line="240" w:lineRule="auto"/>
      </w:pPr>
      <w:r>
        <w:t>Meeting adjourned at 1:</w:t>
      </w:r>
      <w:r w:rsidR="007231F0">
        <w:t>28</w:t>
      </w:r>
      <w:r>
        <w:t xml:space="preserve"> p.m.</w:t>
      </w:r>
    </w:p>
    <w:p w14:paraId="68A0DFAE" w14:textId="77777777" w:rsidR="008C77DC" w:rsidRDefault="008C77DC" w:rsidP="008F0A1F">
      <w:pPr>
        <w:spacing w:line="240" w:lineRule="auto"/>
      </w:pPr>
      <w:r>
        <w:t>Respectfully submitted,</w:t>
      </w:r>
    </w:p>
    <w:p w14:paraId="61AB39F3" w14:textId="2EB71F8B" w:rsidR="008A32E9" w:rsidRDefault="008C77DC" w:rsidP="008F0A1F">
      <w:pPr>
        <w:spacing w:line="240" w:lineRule="auto"/>
      </w:pPr>
      <w:r>
        <w:t>Gretchen Merrick</w:t>
      </w:r>
    </w:p>
    <w:sectPr w:rsidR="008A32E9" w:rsidSect="00DE73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23965"/>
    <w:multiLevelType w:val="hybridMultilevel"/>
    <w:tmpl w:val="2F0C5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575A38"/>
    <w:multiLevelType w:val="hybridMultilevel"/>
    <w:tmpl w:val="DB4441F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18872763"/>
    <w:multiLevelType w:val="hybridMultilevel"/>
    <w:tmpl w:val="85B040E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2EA11684"/>
    <w:multiLevelType w:val="hybridMultilevel"/>
    <w:tmpl w:val="13AC2634"/>
    <w:lvl w:ilvl="0" w:tplc="3926DB6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5B80D9E"/>
    <w:multiLevelType w:val="hybridMultilevel"/>
    <w:tmpl w:val="5298E376"/>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5" w15:restartNumberingAfterBreak="0">
    <w:nsid w:val="57286A38"/>
    <w:multiLevelType w:val="hybridMultilevel"/>
    <w:tmpl w:val="8E5CD54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573A02C6"/>
    <w:multiLevelType w:val="hybridMultilevel"/>
    <w:tmpl w:val="2F56678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586147F2"/>
    <w:multiLevelType w:val="hybridMultilevel"/>
    <w:tmpl w:val="99B2F02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606677D3"/>
    <w:multiLevelType w:val="hybridMultilevel"/>
    <w:tmpl w:val="AA3A10A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70617E34"/>
    <w:multiLevelType w:val="hybridMultilevel"/>
    <w:tmpl w:val="BBDA219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7BEA1DE4"/>
    <w:multiLevelType w:val="hybridMultilevel"/>
    <w:tmpl w:val="FA52CCC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33377297">
    <w:abstractNumId w:val="3"/>
  </w:num>
  <w:num w:numId="2" w16cid:durableId="40254251">
    <w:abstractNumId w:val="2"/>
  </w:num>
  <w:num w:numId="3" w16cid:durableId="623268638">
    <w:abstractNumId w:val="10"/>
  </w:num>
  <w:num w:numId="4" w16cid:durableId="853152657">
    <w:abstractNumId w:val="6"/>
  </w:num>
  <w:num w:numId="5" w16cid:durableId="1385060877">
    <w:abstractNumId w:val="8"/>
  </w:num>
  <w:num w:numId="6" w16cid:durableId="743988845">
    <w:abstractNumId w:val="4"/>
  </w:num>
  <w:num w:numId="7" w16cid:durableId="1792935264">
    <w:abstractNumId w:val="9"/>
  </w:num>
  <w:num w:numId="8" w16cid:durableId="1465806754">
    <w:abstractNumId w:val="7"/>
  </w:num>
  <w:num w:numId="9" w16cid:durableId="1782146785">
    <w:abstractNumId w:val="1"/>
  </w:num>
  <w:num w:numId="10" w16cid:durableId="1732657168">
    <w:abstractNumId w:val="5"/>
  </w:num>
  <w:num w:numId="11" w16cid:durableId="6676339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7DC"/>
    <w:rsid w:val="000A049D"/>
    <w:rsid w:val="000E25CD"/>
    <w:rsid w:val="00220890"/>
    <w:rsid w:val="002371D9"/>
    <w:rsid w:val="003A5863"/>
    <w:rsid w:val="003C6463"/>
    <w:rsid w:val="00442F6D"/>
    <w:rsid w:val="00456790"/>
    <w:rsid w:val="00536978"/>
    <w:rsid w:val="006318AE"/>
    <w:rsid w:val="00677399"/>
    <w:rsid w:val="007231F0"/>
    <w:rsid w:val="008A32E9"/>
    <w:rsid w:val="008B38B3"/>
    <w:rsid w:val="008C6634"/>
    <w:rsid w:val="008C77DC"/>
    <w:rsid w:val="008F0A1F"/>
    <w:rsid w:val="008F3F19"/>
    <w:rsid w:val="00A85450"/>
    <w:rsid w:val="00A95B6C"/>
    <w:rsid w:val="00B72608"/>
    <w:rsid w:val="00D93E01"/>
    <w:rsid w:val="00DE7398"/>
    <w:rsid w:val="00DE7C4E"/>
    <w:rsid w:val="00DF03D0"/>
    <w:rsid w:val="00EE568C"/>
    <w:rsid w:val="00F667C3"/>
    <w:rsid w:val="00FF7F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736B3A9"/>
  <w15:chartTrackingRefBased/>
  <w15:docId w15:val="{A0FF27B6-1D88-944A-986E-1B173475F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77DC"/>
  </w:style>
  <w:style w:type="paragraph" w:styleId="Heading1">
    <w:name w:val="heading 1"/>
    <w:basedOn w:val="Normal"/>
    <w:next w:val="Normal"/>
    <w:link w:val="Heading1Char"/>
    <w:uiPriority w:val="9"/>
    <w:qFormat/>
    <w:rsid w:val="008C77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C77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77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77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77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77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77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77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77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77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77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77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77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77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77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77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77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77DC"/>
    <w:rPr>
      <w:rFonts w:eastAsiaTheme="majorEastAsia" w:cstheme="majorBidi"/>
      <w:color w:val="272727" w:themeColor="text1" w:themeTint="D8"/>
    </w:rPr>
  </w:style>
  <w:style w:type="paragraph" w:styleId="Title">
    <w:name w:val="Title"/>
    <w:basedOn w:val="Normal"/>
    <w:next w:val="Normal"/>
    <w:link w:val="TitleChar"/>
    <w:uiPriority w:val="10"/>
    <w:qFormat/>
    <w:rsid w:val="008C77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77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77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77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77DC"/>
    <w:pPr>
      <w:spacing w:before="160"/>
      <w:jc w:val="center"/>
    </w:pPr>
    <w:rPr>
      <w:i/>
      <w:iCs/>
      <w:color w:val="404040" w:themeColor="text1" w:themeTint="BF"/>
    </w:rPr>
  </w:style>
  <w:style w:type="character" w:customStyle="1" w:styleId="QuoteChar">
    <w:name w:val="Quote Char"/>
    <w:basedOn w:val="DefaultParagraphFont"/>
    <w:link w:val="Quote"/>
    <w:uiPriority w:val="29"/>
    <w:rsid w:val="008C77DC"/>
    <w:rPr>
      <w:i/>
      <w:iCs/>
      <w:color w:val="404040" w:themeColor="text1" w:themeTint="BF"/>
    </w:rPr>
  </w:style>
  <w:style w:type="paragraph" w:styleId="ListParagraph">
    <w:name w:val="List Paragraph"/>
    <w:basedOn w:val="Normal"/>
    <w:uiPriority w:val="34"/>
    <w:qFormat/>
    <w:rsid w:val="008C77DC"/>
    <w:pPr>
      <w:ind w:left="720"/>
      <w:contextualSpacing/>
    </w:pPr>
  </w:style>
  <w:style w:type="character" w:styleId="IntenseEmphasis">
    <w:name w:val="Intense Emphasis"/>
    <w:basedOn w:val="DefaultParagraphFont"/>
    <w:uiPriority w:val="21"/>
    <w:qFormat/>
    <w:rsid w:val="008C77DC"/>
    <w:rPr>
      <w:i/>
      <w:iCs/>
      <w:color w:val="0F4761" w:themeColor="accent1" w:themeShade="BF"/>
    </w:rPr>
  </w:style>
  <w:style w:type="paragraph" w:styleId="IntenseQuote">
    <w:name w:val="Intense Quote"/>
    <w:basedOn w:val="Normal"/>
    <w:next w:val="Normal"/>
    <w:link w:val="IntenseQuoteChar"/>
    <w:uiPriority w:val="30"/>
    <w:qFormat/>
    <w:rsid w:val="008C77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77DC"/>
    <w:rPr>
      <w:i/>
      <w:iCs/>
      <w:color w:val="0F4761" w:themeColor="accent1" w:themeShade="BF"/>
    </w:rPr>
  </w:style>
  <w:style w:type="character" w:styleId="IntenseReference">
    <w:name w:val="Intense Reference"/>
    <w:basedOn w:val="DefaultParagraphFont"/>
    <w:uiPriority w:val="32"/>
    <w:qFormat/>
    <w:rsid w:val="008C77D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100</TotalTime>
  <Pages>2</Pages>
  <Words>428</Words>
  <Characters>2441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Gretchen Merrick</dc:creator>
  <cp:keywords/>
  <dc:description/>
  <cp:lastModifiedBy>Gretchen Merrick</cp:lastModifiedBy>
  <cp:revision>12</cp:revision>
  <dcterms:created xsi:type="dcterms:W3CDTF">2026-08-18T22:28:00Z</dcterms:created>
  <dcterms:modified xsi:type="dcterms:W3CDTF">2026-08-22T00:56:00Z</dcterms:modified>
</cp:coreProperties>
</file>